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82" w:rsidRPr="000B33A9" w:rsidRDefault="00181B82" w:rsidP="00181B82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181B82" w:rsidRDefault="00181B82" w:rsidP="00181B8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076CE7">
        <w:rPr>
          <w:rFonts w:ascii="Times New Roman" w:hAnsi="Times New Roman"/>
          <w:b/>
          <w:sz w:val="28"/>
          <w:szCs w:val="28"/>
        </w:rPr>
        <w:t>Результаты спортивных достижений членов ШСК «Олимп»</w:t>
      </w:r>
    </w:p>
    <w:p w:rsidR="00181B82" w:rsidRDefault="00181B82" w:rsidP="00181B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2019-2020</w:t>
      </w:r>
      <w:r w:rsidRPr="00076CE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2885"/>
        <w:gridCol w:w="1552"/>
        <w:gridCol w:w="3969"/>
        <w:gridCol w:w="992"/>
      </w:tblGrid>
      <w:tr w:rsidR="00181B82" w:rsidRPr="006826F6" w:rsidTr="00C44B12">
        <w:tc>
          <w:tcPr>
            <w:tcW w:w="633" w:type="dxa"/>
            <w:shd w:val="clear" w:color="auto" w:fill="auto"/>
          </w:tcPr>
          <w:p w:rsidR="00181B82" w:rsidRPr="006826F6" w:rsidRDefault="00181B82" w:rsidP="000A1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26F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826F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826F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826F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5" w:type="dxa"/>
            <w:shd w:val="clear" w:color="auto" w:fill="auto"/>
          </w:tcPr>
          <w:p w:rsidR="00181B82" w:rsidRPr="006826F6" w:rsidRDefault="00181B82" w:rsidP="000A1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26F6">
              <w:rPr>
                <w:rFonts w:ascii="Times New Roman" w:hAnsi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1552" w:type="dxa"/>
            <w:shd w:val="clear" w:color="auto" w:fill="auto"/>
          </w:tcPr>
          <w:p w:rsidR="00181B82" w:rsidRPr="006826F6" w:rsidRDefault="00181B82" w:rsidP="000A1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26F6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3969" w:type="dxa"/>
            <w:shd w:val="clear" w:color="auto" w:fill="auto"/>
          </w:tcPr>
          <w:p w:rsidR="00181B82" w:rsidRPr="006826F6" w:rsidRDefault="00181B82" w:rsidP="000A1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26F6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992" w:type="dxa"/>
            <w:shd w:val="clear" w:color="auto" w:fill="auto"/>
          </w:tcPr>
          <w:p w:rsidR="00181B82" w:rsidRPr="006826F6" w:rsidRDefault="00181B82" w:rsidP="000A1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26F6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  <w:tr w:rsidR="00181B82" w:rsidRPr="006826F6" w:rsidTr="00C44B12">
        <w:tc>
          <w:tcPr>
            <w:tcW w:w="633" w:type="dxa"/>
            <w:shd w:val="clear" w:color="auto" w:fill="auto"/>
          </w:tcPr>
          <w:p w:rsidR="00181B82" w:rsidRPr="006826F6" w:rsidRDefault="00181B8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85" w:type="dxa"/>
            <w:shd w:val="clear" w:color="auto" w:fill="auto"/>
          </w:tcPr>
          <w:p w:rsidR="00181B82" w:rsidRPr="006826F6" w:rsidRDefault="00181B8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552" w:type="dxa"/>
            <w:shd w:val="clear" w:color="auto" w:fill="auto"/>
          </w:tcPr>
          <w:p w:rsidR="00181B82" w:rsidRPr="006826F6" w:rsidRDefault="00181B8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181B82" w:rsidRPr="006826F6" w:rsidRDefault="00181B8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 xml:space="preserve">2 место в общекомандном зачёте первенства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 «Золотая осень» среди общеобразовательных школ</w:t>
            </w:r>
          </w:p>
        </w:tc>
        <w:tc>
          <w:tcPr>
            <w:tcW w:w="992" w:type="dxa"/>
            <w:shd w:val="clear" w:color="auto" w:fill="auto"/>
          </w:tcPr>
          <w:p w:rsidR="00181B82" w:rsidRPr="006826F6" w:rsidRDefault="00181B8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44B12" w:rsidRPr="006826F6" w:rsidTr="00C44B12">
        <w:tc>
          <w:tcPr>
            <w:tcW w:w="633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85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55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команда  юношей в первенстве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 «Золотая осень» среди общеобразовательных школ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дистанции 600 метров</w:t>
            </w:r>
          </w:p>
        </w:tc>
        <w:tc>
          <w:tcPr>
            <w:tcW w:w="992" w:type="dxa"/>
            <w:shd w:val="clear" w:color="auto" w:fill="auto"/>
          </w:tcPr>
          <w:p w:rsidR="00C44B12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44B12" w:rsidRPr="006826F6" w:rsidTr="00C44B12">
        <w:tc>
          <w:tcPr>
            <w:tcW w:w="633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85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55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команда  юношей в первенстве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 «Золотая осень» среди общеобразовательных школ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дистанции 300 метров</w:t>
            </w:r>
          </w:p>
        </w:tc>
        <w:tc>
          <w:tcPr>
            <w:tcW w:w="992" w:type="dxa"/>
            <w:shd w:val="clear" w:color="auto" w:fill="auto"/>
          </w:tcPr>
          <w:p w:rsidR="00C44B12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44B12" w:rsidRPr="006826F6" w:rsidTr="00C44B12">
        <w:tc>
          <w:tcPr>
            <w:tcW w:w="633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85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55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 команда  девушек в первенстве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 «Золотая осень» среди общеобразовательных школ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дистанции 600 метров</w:t>
            </w:r>
          </w:p>
        </w:tc>
        <w:tc>
          <w:tcPr>
            <w:tcW w:w="992" w:type="dxa"/>
            <w:shd w:val="clear" w:color="auto" w:fill="auto"/>
          </w:tcPr>
          <w:p w:rsidR="00C44B12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44B12" w:rsidRPr="006826F6" w:rsidTr="00C44B12">
        <w:tc>
          <w:tcPr>
            <w:tcW w:w="633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85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55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команда девушек в первенстве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 «Золотая осень» среди общеобразовательных школ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дистанции 300 метров</w:t>
            </w:r>
          </w:p>
        </w:tc>
        <w:tc>
          <w:tcPr>
            <w:tcW w:w="992" w:type="dxa"/>
            <w:shd w:val="clear" w:color="auto" w:fill="auto"/>
          </w:tcPr>
          <w:p w:rsidR="00C44B12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44B12" w:rsidRPr="006826F6" w:rsidTr="00C44B12">
        <w:tc>
          <w:tcPr>
            <w:tcW w:w="633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85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55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Мортаков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2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место в первенстве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 «Золотая осень» среди общеобр</w:t>
            </w:r>
            <w:r>
              <w:rPr>
                <w:rFonts w:ascii="Times New Roman" w:hAnsi="Times New Roman"/>
                <w:sz w:val="28"/>
                <w:szCs w:val="28"/>
              </w:rPr>
              <w:t>азовательных школ на дистанции 300 м с результатом 0:39,7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сек</w:t>
            </w:r>
          </w:p>
        </w:tc>
        <w:tc>
          <w:tcPr>
            <w:tcW w:w="99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44B12" w:rsidRPr="006826F6" w:rsidTr="00C44B12">
        <w:tc>
          <w:tcPr>
            <w:tcW w:w="633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85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55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 Никита 1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место в первенстве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26F6">
              <w:rPr>
                <w:rFonts w:ascii="Times New Roman" w:hAnsi="Times New Roman"/>
                <w:sz w:val="28"/>
                <w:szCs w:val="28"/>
              </w:rPr>
              <w:lastRenderedPageBreak/>
              <w:t>района по легкой атлетике «Золотая осень» среди общеобр</w:t>
            </w:r>
            <w:r>
              <w:rPr>
                <w:rFonts w:ascii="Times New Roman" w:hAnsi="Times New Roman"/>
                <w:sz w:val="28"/>
                <w:szCs w:val="28"/>
              </w:rPr>
              <w:t>азовательных школ на дистанции 6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00 м с результатом </w:t>
            </w:r>
            <w:r>
              <w:rPr>
                <w:rFonts w:ascii="Times New Roman" w:hAnsi="Times New Roman"/>
                <w:sz w:val="28"/>
                <w:szCs w:val="28"/>
              </w:rPr>
              <w:t>1:30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,8 сек</w:t>
            </w:r>
          </w:p>
        </w:tc>
        <w:tc>
          <w:tcPr>
            <w:tcW w:w="99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2019</w:t>
            </w:r>
          </w:p>
        </w:tc>
      </w:tr>
      <w:tr w:rsidR="00C44B12" w:rsidRPr="006826F6" w:rsidTr="00C44B12">
        <w:tc>
          <w:tcPr>
            <w:tcW w:w="633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85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55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Коняхин  Никита 2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место в первенстве</w:t>
            </w:r>
            <w:r w:rsidRPr="006826F6">
              <w:t xml:space="preserve">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 «Золотая осень» среди общеобразова</w:t>
            </w:r>
            <w:r>
              <w:rPr>
                <w:rFonts w:ascii="Times New Roman" w:hAnsi="Times New Roman"/>
                <w:sz w:val="28"/>
                <w:szCs w:val="28"/>
              </w:rPr>
              <w:t>тельных школ на дистанции 300 м с результатом 0:39,7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сек</w:t>
            </w:r>
          </w:p>
        </w:tc>
        <w:tc>
          <w:tcPr>
            <w:tcW w:w="99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44B12" w:rsidRPr="006826F6" w:rsidTr="00C44B12">
        <w:tc>
          <w:tcPr>
            <w:tcW w:w="633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85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Теннис</w:t>
            </w:r>
          </w:p>
        </w:tc>
        <w:tc>
          <w:tcPr>
            <w:tcW w:w="155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44B12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 xml:space="preserve">3 место  в первенстве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настольному теннису среди общеобразовательн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ых школ</w:t>
            </w:r>
          </w:p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Сердобска в зачёт Спа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ртакиады</w:t>
            </w:r>
          </w:p>
        </w:tc>
        <w:tc>
          <w:tcPr>
            <w:tcW w:w="99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44B12" w:rsidRPr="006826F6" w:rsidTr="00C44B12">
        <w:tc>
          <w:tcPr>
            <w:tcW w:w="633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85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Теннис</w:t>
            </w:r>
          </w:p>
        </w:tc>
        <w:tc>
          <w:tcPr>
            <w:tcW w:w="155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44B12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 xml:space="preserve">3 место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команда юношей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в первенстве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настольному теннису среди общеобразовательн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ых школ</w:t>
            </w:r>
          </w:p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Сердобска в зачёт Спа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ртакиады</w:t>
            </w:r>
          </w:p>
        </w:tc>
        <w:tc>
          <w:tcPr>
            <w:tcW w:w="99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44B12" w:rsidRPr="006826F6" w:rsidTr="00C44B12">
        <w:tc>
          <w:tcPr>
            <w:tcW w:w="633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85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Теннис</w:t>
            </w:r>
          </w:p>
        </w:tc>
        <w:tc>
          <w:tcPr>
            <w:tcW w:w="155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44B12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1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место 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личном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первенстве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настольному теннису среди общеобразовательн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ых школ</w:t>
            </w:r>
          </w:p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Сердобска в зачёт Спа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ртакиады</w:t>
            </w:r>
          </w:p>
        </w:tc>
        <w:tc>
          <w:tcPr>
            <w:tcW w:w="99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44B12" w:rsidRPr="006826F6" w:rsidTr="00C44B12">
        <w:tc>
          <w:tcPr>
            <w:tcW w:w="633" w:type="dxa"/>
            <w:shd w:val="clear" w:color="auto" w:fill="auto"/>
          </w:tcPr>
          <w:p w:rsidR="00C44B12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85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Туризм</w:t>
            </w:r>
          </w:p>
        </w:tc>
        <w:tc>
          <w:tcPr>
            <w:tcW w:w="1552" w:type="dxa"/>
            <w:shd w:val="clear" w:color="auto" w:fill="auto"/>
          </w:tcPr>
          <w:p w:rsidR="00C44B12" w:rsidRPr="006826F6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44B12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 (старшая группа) по азимутальному ходу в районном слете</w:t>
            </w:r>
            <w:r w:rsidR="000A1B05">
              <w:rPr>
                <w:rFonts w:ascii="Times New Roman" w:hAnsi="Times New Roman"/>
                <w:sz w:val="28"/>
                <w:szCs w:val="28"/>
              </w:rPr>
              <w:t xml:space="preserve">, посвященном памяти </w:t>
            </w:r>
            <w:proofErr w:type="spellStart"/>
            <w:r w:rsidR="000A1B05">
              <w:rPr>
                <w:rFonts w:ascii="Times New Roman" w:hAnsi="Times New Roman"/>
                <w:sz w:val="28"/>
                <w:szCs w:val="28"/>
              </w:rPr>
              <w:t>Астанина</w:t>
            </w:r>
            <w:proofErr w:type="spellEnd"/>
            <w:r w:rsidR="000A1B05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992" w:type="dxa"/>
            <w:shd w:val="clear" w:color="auto" w:fill="auto"/>
          </w:tcPr>
          <w:p w:rsidR="00C44B12" w:rsidRDefault="00C44B12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0A1B05" w:rsidRPr="006826F6" w:rsidTr="00C44B12">
        <w:tc>
          <w:tcPr>
            <w:tcW w:w="633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85" w:type="dxa"/>
            <w:shd w:val="clear" w:color="auto" w:fill="auto"/>
          </w:tcPr>
          <w:p w:rsidR="000A1B05" w:rsidRPr="006826F6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Туризм</w:t>
            </w:r>
          </w:p>
        </w:tc>
        <w:tc>
          <w:tcPr>
            <w:tcW w:w="1552" w:type="dxa"/>
            <w:shd w:val="clear" w:color="auto" w:fill="auto"/>
          </w:tcPr>
          <w:p w:rsidR="000A1B05" w:rsidRPr="006826F6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(старшая группа) в конкурсной программе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учшее фото  из похода» в районном слете, посвященном памяти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Астанина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992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0A1B05" w:rsidRPr="006826F6" w:rsidTr="00C44B12">
        <w:tc>
          <w:tcPr>
            <w:tcW w:w="633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85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1552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Мортакову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Михаилу</w:t>
            </w:r>
          </w:p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большой вклад в пропаганду </w:t>
            </w: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 развитие физической культуры и спорта </w:t>
            </w:r>
            <w:proofErr w:type="gramStart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Сердобском</w:t>
            </w:r>
            <w:proofErr w:type="gramEnd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992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2019</w:t>
            </w:r>
          </w:p>
        </w:tc>
      </w:tr>
      <w:tr w:rsidR="000A1B05" w:rsidRPr="006826F6" w:rsidTr="00C44B12">
        <w:tc>
          <w:tcPr>
            <w:tcW w:w="633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885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1552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Ильину Никите</w:t>
            </w:r>
          </w:p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большой вклад в пропаганду и развитие физической культуры и спорта </w:t>
            </w:r>
            <w:proofErr w:type="gramStart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Сердобском</w:t>
            </w:r>
            <w:proofErr w:type="gramEnd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992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0A1B05" w:rsidRPr="006826F6" w:rsidTr="00C44B12">
        <w:tc>
          <w:tcPr>
            <w:tcW w:w="633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85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552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</w:t>
            </w:r>
          </w:p>
        </w:tc>
        <w:tc>
          <w:tcPr>
            <w:tcW w:w="3969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 Никита (участник команды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района) 3 место в областной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легкоатлетичекой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эстафете на призы Губернатора Пензенской области среди смешанных команд школьников 1 группы</w:t>
            </w:r>
          </w:p>
        </w:tc>
        <w:tc>
          <w:tcPr>
            <w:tcW w:w="992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0A1B05" w:rsidRPr="006826F6" w:rsidTr="00C44B12">
        <w:tc>
          <w:tcPr>
            <w:tcW w:w="633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885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552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</w:t>
            </w:r>
          </w:p>
        </w:tc>
        <w:tc>
          <w:tcPr>
            <w:tcW w:w="3969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Мортаков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(участник команды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района) 3 место в областной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легкоатлетичекой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эстафете на призы Губернатора Пензенской области среди смешанных команд школьников 1 группы</w:t>
            </w:r>
          </w:p>
        </w:tc>
        <w:tc>
          <w:tcPr>
            <w:tcW w:w="992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0A1B05" w:rsidRPr="006826F6" w:rsidTr="00C44B12">
        <w:tc>
          <w:tcPr>
            <w:tcW w:w="633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85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552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</w:t>
            </w:r>
          </w:p>
        </w:tc>
        <w:tc>
          <w:tcPr>
            <w:tcW w:w="3969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Коняхин  Никита (участник команды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района) 3 место в областной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легкоатлетичекой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эстафете на призы Губернатора Пензенской области среди смешанных команд школьников 1 группы</w:t>
            </w:r>
          </w:p>
        </w:tc>
        <w:tc>
          <w:tcPr>
            <w:tcW w:w="992" w:type="dxa"/>
            <w:shd w:val="clear" w:color="auto" w:fill="auto"/>
          </w:tcPr>
          <w:p w:rsidR="000A1B05" w:rsidRDefault="000A1B05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F2A4C" w:rsidRPr="006826F6" w:rsidTr="00C44B12">
        <w:tc>
          <w:tcPr>
            <w:tcW w:w="633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885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по основам военной службы</w:t>
            </w:r>
          </w:p>
        </w:tc>
        <w:tc>
          <w:tcPr>
            <w:tcW w:w="1552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969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 Никита участник учебных сборов в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методическом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центре патриотического воспитания «Гвардеец»</w:t>
            </w:r>
          </w:p>
        </w:tc>
        <w:tc>
          <w:tcPr>
            <w:tcW w:w="992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F2A4C" w:rsidRPr="006826F6" w:rsidTr="00C44B12">
        <w:tc>
          <w:tcPr>
            <w:tcW w:w="633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885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1552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</w:t>
            </w:r>
          </w:p>
        </w:tc>
        <w:tc>
          <w:tcPr>
            <w:tcW w:w="3969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МИН. ФК И  СПОРТА ПЕНЗЕНСКОЙ ОБЛАСТИ</w:t>
            </w:r>
          </w:p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 Никита</w:t>
            </w:r>
          </w:p>
        </w:tc>
        <w:tc>
          <w:tcPr>
            <w:tcW w:w="992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F2A4C" w:rsidRPr="006826F6" w:rsidTr="00C44B12">
        <w:tc>
          <w:tcPr>
            <w:tcW w:w="633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885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1552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</w:t>
            </w:r>
          </w:p>
        </w:tc>
        <w:tc>
          <w:tcPr>
            <w:tcW w:w="3969" w:type="dxa"/>
            <w:shd w:val="clear" w:color="auto" w:fill="auto"/>
          </w:tcPr>
          <w:p w:rsidR="00CF2A4C" w:rsidRDefault="00CF2A4C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МИН. ФК И  СПОРТА ПЕНЗЕНСКОЙ ОБЛАСТИ</w:t>
            </w:r>
          </w:p>
          <w:p w:rsidR="00CF2A4C" w:rsidRDefault="00CF2A4C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Мортаков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</w:t>
            </w:r>
          </w:p>
          <w:p w:rsidR="00CF2A4C" w:rsidRDefault="00CF2A4C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F2A4C" w:rsidRDefault="00CF2A4C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F2A4C" w:rsidRPr="006826F6" w:rsidTr="00C44B12">
        <w:tc>
          <w:tcPr>
            <w:tcW w:w="633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885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Финал  «Летнего Фестиваля ГТО» Артек</w:t>
            </w:r>
          </w:p>
        </w:tc>
        <w:tc>
          <w:tcPr>
            <w:tcW w:w="1552" w:type="dxa"/>
            <w:shd w:val="clear" w:color="auto" w:fill="auto"/>
          </w:tcPr>
          <w:p w:rsidR="00CF2A4C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969" w:type="dxa"/>
            <w:shd w:val="clear" w:color="auto" w:fill="auto"/>
          </w:tcPr>
          <w:p w:rsidR="00CF2A4C" w:rsidRDefault="00CF2A4C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Мортаков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2 место в личном первенстве среди мальчиков 4 ступени в дисциплине подтягивание на перекладине с результатом 35 раз в МДЦ «Артек»</w:t>
            </w:r>
          </w:p>
          <w:p w:rsidR="00CF2A4C" w:rsidRDefault="00CF2A4C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 сборной команды Пензенской области.</w:t>
            </w:r>
          </w:p>
        </w:tc>
        <w:tc>
          <w:tcPr>
            <w:tcW w:w="992" w:type="dxa"/>
            <w:shd w:val="clear" w:color="auto" w:fill="auto"/>
          </w:tcPr>
          <w:p w:rsidR="00CF2A4C" w:rsidRDefault="00CF2A4C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F2A4C" w:rsidRPr="006826F6" w:rsidTr="00C44B12">
        <w:tc>
          <w:tcPr>
            <w:tcW w:w="633" w:type="dxa"/>
            <w:shd w:val="clear" w:color="auto" w:fill="auto"/>
          </w:tcPr>
          <w:p w:rsidR="00CF2A4C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CF2A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CF2A4C" w:rsidRPr="006826F6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Футбол</w:t>
            </w:r>
          </w:p>
        </w:tc>
        <w:tc>
          <w:tcPr>
            <w:tcW w:w="1552" w:type="dxa"/>
            <w:shd w:val="clear" w:color="auto" w:fill="auto"/>
          </w:tcPr>
          <w:p w:rsidR="00CF2A4C" w:rsidRPr="006826F6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F2A4C" w:rsidRPr="006826F6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место в районных соревнованиях «Школьная футбол</w:t>
            </w:r>
            <w:r w:rsidR="00213B90">
              <w:rPr>
                <w:rFonts w:ascii="Times New Roman" w:hAnsi="Times New Roman"/>
                <w:sz w:val="28"/>
                <w:szCs w:val="28"/>
              </w:rPr>
              <w:t>ьная лига» в группе игроков 2007-2008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992" w:type="dxa"/>
            <w:shd w:val="clear" w:color="auto" w:fill="auto"/>
          </w:tcPr>
          <w:p w:rsidR="00CF2A4C" w:rsidRPr="006826F6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F2A4C" w:rsidRPr="006826F6" w:rsidTr="00C44B12">
        <w:tc>
          <w:tcPr>
            <w:tcW w:w="633" w:type="dxa"/>
            <w:shd w:val="clear" w:color="auto" w:fill="auto"/>
          </w:tcPr>
          <w:p w:rsidR="00CF2A4C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CF2A4C" w:rsidRPr="006826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CF2A4C" w:rsidRPr="006826F6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Футбол</w:t>
            </w:r>
          </w:p>
        </w:tc>
        <w:tc>
          <w:tcPr>
            <w:tcW w:w="1552" w:type="dxa"/>
            <w:shd w:val="clear" w:color="auto" w:fill="auto"/>
          </w:tcPr>
          <w:p w:rsidR="00CF2A4C" w:rsidRPr="006826F6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F2A4C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F2A4C" w:rsidRPr="006826F6">
              <w:rPr>
                <w:rFonts w:ascii="Times New Roman" w:hAnsi="Times New Roman"/>
                <w:sz w:val="28"/>
                <w:szCs w:val="28"/>
              </w:rPr>
              <w:t xml:space="preserve"> место в районных соревнованиях «Школьная футбол</w:t>
            </w:r>
            <w:r>
              <w:rPr>
                <w:rFonts w:ascii="Times New Roman" w:hAnsi="Times New Roman"/>
                <w:sz w:val="28"/>
                <w:szCs w:val="28"/>
              </w:rPr>
              <w:t>ьная лига» в группе игроков 2004-2005</w:t>
            </w:r>
            <w:r w:rsidR="00CF2A4C" w:rsidRPr="006826F6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  <w:p w:rsidR="00CF2A4C" w:rsidRPr="006826F6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F2A4C" w:rsidRPr="006826F6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CF2A4C" w:rsidRPr="006826F6" w:rsidTr="00C44B12">
        <w:tc>
          <w:tcPr>
            <w:tcW w:w="633" w:type="dxa"/>
            <w:shd w:val="clear" w:color="auto" w:fill="auto"/>
          </w:tcPr>
          <w:p w:rsidR="00CF2A4C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CF2A4C" w:rsidRPr="006826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CF2A4C" w:rsidRPr="006826F6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</w:p>
        </w:tc>
        <w:tc>
          <w:tcPr>
            <w:tcW w:w="1552" w:type="dxa"/>
            <w:shd w:val="clear" w:color="auto" w:fill="auto"/>
          </w:tcPr>
          <w:p w:rsidR="00CF2A4C" w:rsidRPr="006826F6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CF2A4C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F2A4C" w:rsidRPr="006826F6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команда юношей</w:t>
            </w:r>
            <w:r w:rsidR="00CF2A4C" w:rsidRPr="006826F6">
              <w:rPr>
                <w:rFonts w:ascii="Times New Roman" w:hAnsi="Times New Roman"/>
                <w:sz w:val="28"/>
                <w:szCs w:val="28"/>
              </w:rPr>
              <w:t xml:space="preserve"> в Первенстве </w:t>
            </w:r>
            <w:proofErr w:type="spellStart"/>
            <w:r w:rsidR="00CF2A4C"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="00CF2A4C"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плаванию среди шк</w:t>
            </w:r>
            <w:r w:rsidR="00CF2A4C">
              <w:rPr>
                <w:rFonts w:ascii="Times New Roman" w:hAnsi="Times New Roman"/>
                <w:sz w:val="28"/>
                <w:szCs w:val="28"/>
              </w:rPr>
              <w:t>ольников г</w:t>
            </w:r>
            <w:proofErr w:type="gramStart"/>
            <w:r w:rsidR="00CF2A4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CF2A4C">
              <w:rPr>
                <w:rFonts w:ascii="Times New Roman" w:hAnsi="Times New Roman"/>
                <w:sz w:val="28"/>
                <w:szCs w:val="28"/>
              </w:rPr>
              <w:t>ердобска в зачёт Спа</w:t>
            </w:r>
            <w:r w:rsidR="00CF2A4C" w:rsidRPr="006826F6">
              <w:rPr>
                <w:rFonts w:ascii="Times New Roman" w:hAnsi="Times New Roman"/>
                <w:sz w:val="28"/>
                <w:szCs w:val="28"/>
              </w:rPr>
              <w:t xml:space="preserve">ртакиады </w:t>
            </w:r>
          </w:p>
        </w:tc>
        <w:tc>
          <w:tcPr>
            <w:tcW w:w="992" w:type="dxa"/>
            <w:shd w:val="clear" w:color="auto" w:fill="auto"/>
          </w:tcPr>
          <w:p w:rsidR="00CF2A4C" w:rsidRPr="006826F6" w:rsidRDefault="00CF2A4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213B90" w:rsidRPr="006826F6" w:rsidTr="00C44B12">
        <w:tc>
          <w:tcPr>
            <w:tcW w:w="633" w:type="dxa"/>
            <w:shd w:val="clear" w:color="auto" w:fill="auto"/>
          </w:tcPr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885" w:type="dxa"/>
            <w:shd w:val="clear" w:color="auto" w:fill="auto"/>
          </w:tcPr>
          <w:p w:rsidR="00213B90" w:rsidRPr="006826F6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</w:p>
        </w:tc>
        <w:tc>
          <w:tcPr>
            <w:tcW w:w="1552" w:type="dxa"/>
            <w:shd w:val="clear" w:color="auto" w:fill="auto"/>
          </w:tcPr>
          <w:p w:rsidR="00213B90" w:rsidRPr="006826F6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213B90" w:rsidRPr="006826F6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 Илья 3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личном 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Первенстве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плаванию среди шк</w:t>
            </w:r>
            <w:r>
              <w:rPr>
                <w:rFonts w:ascii="Times New Roman" w:hAnsi="Times New Roman"/>
                <w:sz w:val="28"/>
                <w:szCs w:val="28"/>
              </w:rPr>
              <w:t>ольников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ердобска в зачёт Спа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ртакиады </w:t>
            </w:r>
          </w:p>
        </w:tc>
        <w:tc>
          <w:tcPr>
            <w:tcW w:w="992" w:type="dxa"/>
            <w:shd w:val="clear" w:color="auto" w:fill="auto"/>
          </w:tcPr>
          <w:p w:rsidR="00213B90" w:rsidRPr="006826F6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213B90" w:rsidRPr="006826F6" w:rsidTr="00C44B12">
        <w:tc>
          <w:tcPr>
            <w:tcW w:w="633" w:type="dxa"/>
            <w:shd w:val="clear" w:color="auto" w:fill="auto"/>
          </w:tcPr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885" w:type="dxa"/>
            <w:shd w:val="clear" w:color="auto" w:fill="auto"/>
          </w:tcPr>
          <w:p w:rsidR="00213B90" w:rsidRPr="006826F6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</w:p>
        </w:tc>
        <w:tc>
          <w:tcPr>
            <w:tcW w:w="1552" w:type="dxa"/>
            <w:shd w:val="clear" w:color="auto" w:fill="auto"/>
          </w:tcPr>
          <w:p w:rsidR="00213B90" w:rsidRPr="006826F6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213B90" w:rsidRPr="006826F6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Мортаков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2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личном 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Первенстве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плаванию среди шк</w:t>
            </w:r>
            <w:r>
              <w:rPr>
                <w:rFonts w:ascii="Times New Roman" w:hAnsi="Times New Roman"/>
                <w:sz w:val="28"/>
                <w:szCs w:val="28"/>
              </w:rPr>
              <w:t>ольников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ердобска в зачёт Спа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ртакиады </w:t>
            </w:r>
          </w:p>
        </w:tc>
        <w:tc>
          <w:tcPr>
            <w:tcW w:w="992" w:type="dxa"/>
            <w:shd w:val="clear" w:color="auto" w:fill="auto"/>
          </w:tcPr>
          <w:p w:rsidR="00213B90" w:rsidRPr="006826F6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213B90" w:rsidRPr="006826F6" w:rsidTr="00C44B12">
        <w:tc>
          <w:tcPr>
            <w:tcW w:w="633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ахматы</w:t>
            </w:r>
          </w:p>
        </w:tc>
        <w:tc>
          <w:tcPr>
            <w:tcW w:w="1552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 xml:space="preserve">Команда юношей 3 место в Первенстве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шахматам среди общеобразователь</w:t>
            </w:r>
            <w:r>
              <w:rPr>
                <w:rFonts w:ascii="Times New Roman" w:hAnsi="Times New Roman"/>
                <w:sz w:val="28"/>
                <w:szCs w:val="28"/>
              </w:rPr>
              <w:t>ных школ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ердобска в зачёт Спа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ртакиады </w:t>
            </w:r>
          </w:p>
        </w:tc>
        <w:tc>
          <w:tcPr>
            <w:tcW w:w="992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213B90" w:rsidRPr="006826F6" w:rsidTr="00C44B12">
        <w:tc>
          <w:tcPr>
            <w:tcW w:w="633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ахматы</w:t>
            </w:r>
          </w:p>
        </w:tc>
        <w:tc>
          <w:tcPr>
            <w:tcW w:w="1552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 девушек 2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место в Первенстве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шахматам среди общеобразователь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ных школ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ердобска в зачёт Спа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ртакиады</w:t>
            </w:r>
          </w:p>
        </w:tc>
        <w:tc>
          <w:tcPr>
            <w:tcW w:w="992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2020</w:t>
            </w:r>
          </w:p>
        </w:tc>
      </w:tr>
      <w:tr w:rsidR="00213B90" w:rsidRPr="006826F6" w:rsidTr="00C44B12">
        <w:tc>
          <w:tcPr>
            <w:tcW w:w="633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ахматы</w:t>
            </w:r>
          </w:p>
        </w:tc>
        <w:tc>
          <w:tcPr>
            <w:tcW w:w="1552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 xml:space="preserve">3 место в Первенстве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шахматам среди общеобразователь</w:t>
            </w:r>
            <w:r>
              <w:rPr>
                <w:rFonts w:ascii="Times New Roman" w:hAnsi="Times New Roman"/>
                <w:sz w:val="28"/>
                <w:szCs w:val="28"/>
              </w:rPr>
              <w:t>ных школ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ердобска в зачёт Спа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ртакиады</w:t>
            </w:r>
          </w:p>
        </w:tc>
        <w:tc>
          <w:tcPr>
            <w:tcW w:w="992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213B90" w:rsidRPr="006826F6" w:rsidTr="00C44B12">
        <w:tc>
          <w:tcPr>
            <w:tcW w:w="633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аскетбол</w:t>
            </w:r>
          </w:p>
        </w:tc>
        <w:tc>
          <w:tcPr>
            <w:tcW w:w="1552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место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в Первенстве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баскетболу среди школьников г</w:t>
            </w:r>
            <w:proofErr w:type="gramStart"/>
            <w:r w:rsidRPr="006826F6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6826F6">
              <w:rPr>
                <w:rFonts w:ascii="Times New Roman" w:hAnsi="Times New Roman"/>
                <w:sz w:val="28"/>
                <w:szCs w:val="28"/>
              </w:rPr>
              <w:t>ердобска в з</w:t>
            </w:r>
            <w:r>
              <w:rPr>
                <w:rFonts w:ascii="Times New Roman" w:hAnsi="Times New Roman"/>
                <w:sz w:val="28"/>
                <w:szCs w:val="28"/>
              </w:rPr>
              <w:t>ачёт Спа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ртакиады </w:t>
            </w:r>
          </w:p>
        </w:tc>
        <w:tc>
          <w:tcPr>
            <w:tcW w:w="992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213B90" w:rsidRPr="006826F6" w:rsidTr="00C44B12">
        <w:tc>
          <w:tcPr>
            <w:tcW w:w="633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885" w:type="dxa"/>
            <w:shd w:val="clear" w:color="auto" w:fill="auto"/>
          </w:tcPr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Лыжные гонки</w:t>
            </w:r>
          </w:p>
        </w:tc>
        <w:tc>
          <w:tcPr>
            <w:tcW w:w="1552" w:type="dxa"/>
            <w:shd w:val="clear" w:color="auto" w:fill="auto"/>
          </w:tcPr>
          <w:p w:rsidR="00213B90" w:rsidRPr="006826F6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место в эстафетной лыжной гонке среди общеобразовательных школ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Сердобска в зачет Спартакиады 2019-2020</w:t>
            </w:r>
          </w:p>
        </w:tc>
        <w:tc>
          <w:tcPr>
            <w:tcW w:w="992" w:type="dxa"/>
            <w:shd w:val="clear" w:color="auto" w:fill="auto"/>
          </w:tcPr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213B90" w:rsidRPr="006826F6" w:rsidTr="00C44B12">
        <w:tc>
          <w:tcPr>
            <w:tcW w:w="633" w:type="dxa"/>
            <w:shd w:val="clear" w:color="auto" w:fill="auto"/>
          </w:tcPr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885" w:type="dxa"/>
            <w:shd w:val="clear" w:color="auto" w:fill="auto"/>
          </w:tcPr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«Лыжня России-2020»</w:t>
            </w:r>
          </w:p>
        </w:tc>
        <w:tc>
          <w:tcPr>
            <w:tcW w:w="1552" w:type="dxa"/>
            <w:shd w:val="clear" w:color="auto" w:fill="auto"/>
          </w:tcPr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3969" w:type="dxa"/>
            <w:shd w:val="clear" w:color="auto" w:fill="auto"/>
          </w:tcPr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место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Ялунин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992" w:type="dxa"/>
            <w:shd w:val="clear" w:color="auto" w:fill="auto"/>
          </w:tcPr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213B90" w:rsidRPr="006826F6" w:rsidTr="00C44B12">
        <w:tc>
          <w:tcPr>
            <w:tcW w:w="633" w:type="dxa"/>
            <w:shd w:val="clear" w:color="auto" w:fill="auto"/>
          </w:tcPr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885" w:type="dxa"/>
            <w:shd w:val="clear" w:color="auto" w:fill="auto"/>
          </w:tcPr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«Лыжня России-2020»</w:t>
            </w:r>
          </w:p>
        </w:tc>
        <w:tc>
          <w:tcPr>
            <w:tcW w:w="1552" w:type="dxa"/>
            <w:shd w:val="clear" w:color="auto" w:fill="auto"/>
          </w:tcPr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3969" w:type="dxa"/>
            <w:shd w:val="clear" w:color="auto" w:fill="auto"/>
          </w:tcPr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место Феоктистова Маргарита</w:t>
            </w:r>
          </w:p>
        </w:tc>
        <w:tc>
          <w:tcPr>
            <w:tcW w:w="992" w:type="dxa"/>
            <w:shd w:val="clear" w:color="auto" w:fill="auto"/>
          </w:tcPr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213B90" w:rsidRPr="006826F6" w:rsidTr="00C44B12">
        <w:tc>
          <w:tcPr>
            <w:tcW w:w="633" w:type="dxa"/>
            <w:shd w:val="clear" w:color="auto" w:fill="auto"/>
          </w:tcPr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885" w:type="dxa"/>
            <w:shd w:val="clear" w:color="auto" w:fill="auto"/>
          </w:tcPr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«Лыжня России-2020»</w:t>
            </w:r>
          </w:p>
        </w:tc>
        <w:tc>
          <w:tcPr>
            <w:tcW w:w="1552" w:type="dxa"/>
            <w:shd w:val="clear" w:color="auto" w:fill="auto"/>
          </w:tcPr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3969" w:type="dxa"/>
            <w:shd w:val="clear" w:color="auto" w:fill="auto"/>
          </w:tcPr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место Горбачев Даниил</w:t>
            </w:r>
          </w:p>
        </w:tc>
        <w:tc>
          <w:tcPr>
            <w:tcW w:w="992" w:type="dxa"/>
            <w:shd w:val="clear" w:color="auto" w:fill="auto"/>
          </w:tcPr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213B90" w:rsidRPr="006826F6" w:rsidTr="00C44B12">
        <w:tc>
          <w:tcPr>
            <w:tcW w:w="633" w:type="dxa"/>
            <w:shd w:val="clear" w:color="auto" w:fill="auto"/>
          </w:tcPr>
          <w:p w:rsidR="00213B90" w:rsidRDefault="00213B90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2885" w:type="dxa"/>
            <w:shd w:val="clear" w:color="auto" w:fill="auto"/>
          </w:tcPr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«Лыжня России-2020»</w:t>
            </w:r>
          </w:p>
        </w:tc>
        <w:tc>
          <w:tcPr>
            <w:tcW w:w="1552" w:type="dxa"/>
            <w:shd w:val="clear" w:color="auto" w:fill="auto"/>
          </w:tcPr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3969" w:type="dxa"/>
            <w:shd w:val="clear" w:color="auto" w:fill="auto"/>
          </w:tcPr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место Козина Ирина</w:t>
            </w:r>
          </w:p>
        </w:tc>
        <w:tc>
          <w:tcPr>
            <w:tcW w:w="992" w:type="dxa"/>
            <w:shd w:val="clear" w:color="auto" w:fill="auto"/>
          </w:tcPr>
          <w:p w:rsidR="00213B90" w:rsidRDefault="00213B90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672D37" w:rsidRPr="006826F6" w:rsidTr="00C44B12">
        <w:tc>
          <w:tcPr>
            <w:tcW w:w="633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885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«Лыжня России-2020»</w:t>
            </w:r>
          </w:p>
        </w:tc>
        <w:tc>
          <w:tcPr>
            <w:tcW w:w="1552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3969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 Третьякова Марина в возрастной группе 13-14 лет на дистанции 3 км с результатом 18.28</w:t>
            </w:r>
          </w:p>
        </w:tc>
        <w:tc>
          <w:tcPr>
            <w:tcW w:w="992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672D37" w:rsidRPr="006826F6" w:rsidTr="00C44B12">
        <w:tc>
          <w:tcPr>
            <w:tcW w:w="633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2885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«Лыжня России-2020»</w:t>
            </w:r>
          </w:p>
        </w:tc>
        <w:tc>
          <w:tcPr>
            <w:tcW w:w="1552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3969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 Лежнева Анастасия в возрастной группе 13-14 лет на дистанции 3 км с результатом 19.30</w:t>
            </w:r>
          </w:p>
        </w:tc>
        <w:tc>
          <w:tcPr>
            <w:tcW w:w="992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672D37" w:rsidRPr="006826F6" w:rsidTr="00C44B12">
        <w:tc>
          <w:tcPr>
            <w:tcW w:w="633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885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«Лыжня России-2020»</w:t>
            </w:r>
          </w:p>
        </w:tc>
        <w:tc>
          <w:tcPr>
            <w:tcW w:w="1552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3969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Кочеткова Виктория в возрастной группе 10-12 лет на дистанции 3 км с результатом 11.17</w:t>
            </w:r>
          </w:p>
        </w:tc>
        <w:tc>
          <w:tcPr>
            <w:tcW w:w="992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672D37" w:rsidRPr="006826F6" w:rsidTr="00C44B12">
        <w:tc>
          <w:tcPr>
            <w:tcW w:w="633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2885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«Лыжня России-2020»</w:t>
            </w:r>
          </w:p>
        </w:tc>
        <w:tc>
          <w:tcPr>
            <w:tcW w:w="1552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ский</w:t>
            </w:r>
          </w:p>
        </w:tc>
        <w:tc>
          <w:tcPr>
            <w:tcW w:w="3969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место Ильин Никита в возрастной группе 15-17 лет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дистанции 3 км с результатом 9.20</w:t>
            </w:r>
          </w:p>
        </w:tc>
        <w:tc>
          <w:tcPr>
            <w:tcW w:w="992" w:type="dxa"/>
            <w:shd w:val="clear" w:color="auto" w:fill="auto"/>
          </w:tcPr>
          <w:p w:rsidR="00672D37" w:rsidRDefault="00672D37" w:rsidP="00AD0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2020</w:t>
            </w:r>
          </w:p>
        </w:tc>
      </w:tr>
      <w:tr w:rsidR="00672D37" w:rsidRPr="006826F6" w:rsidTr="00C44B12">
        <w:trPr>
          <w:trHeight w:val="962"/>
        </w:trPr>
        <w:tc>
          <w:tcPr>
            <w:tcW w:w="633" w:type="dxa"/>
            <w:shd w:val="clear" w:color="auto" w:fill="auto"/>
          </w:tcPr>
          <w:p w:rsidR="00672D37" w:rsidRPr="006826F6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885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Лыжные гонки</w:t>
            </w:r>
          </w:p>
        </w:tc>
        <w:tc>
          <w:tcPr>
            <w:tcW w:w="1552" w:type="dxa"/>
            <w:shd w:val="clear" w:color="auto" w:fill="auto"/>
          </w:tcPr>
          <w:p w:rsidR="00672D37" w:rsidRPr="006826F6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672D37" w:rsidRPr="006826F6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Кочеткова Виктория 1 место в личном первенстве по лыжным гонкам в возрастной группе 10-12 лет на дистанции 3 км с результатом 10.15</w:t>
            </w:r>
          </w:p>
        </w:tc>
        <w:tc>
          <w:tcPr>
            <w:tcW w:w="992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672D37" w:rsidRPr="006826F6" w:rsidTr="00C44B12">
        <w:trPr>
          <w:trHeight w:val="962"/>
        </w:trPr>
        <w:tc>
          <w:tcPr>
            <w:tcW w:w="633" w:type="dxa"/>
            <w:shd w:val="clear" w:color="auto" w:fill="auto"/>
          </w:tcPr>
          <w:p w:rsidR="00672D37" w:rsidRPr="006826F6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672D37" w:rsidRPr="006826F6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олейбол</w:t>
            </w:r>
          </w:p>
        </w:tc>
        <w:tc>
          <w:tcPr>
            <w:tcW w:w="1552" w:type="dxa"/>
            <w:shd w:val="clear" w:color="auto" w:fill="auto"/>
          </w:tcPr>
          <w:p w:rsidR="00672D37" w:rsidRPr="006826F6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672D37" w:rsidRPr="006826F6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 в общекомандном зачёте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 в Первенстве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волейболу среди школьников </w:t>
            </w:r>
            <w:proofErr w:type="gramStart"/>
            <w:r w:rsidRPr="006826F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. Сердобска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сезоне 2019-2020 учебного года</w:t>
            </w:r>
          </w:p>
        </w:tc>
        <w:tc>
          <w:tcPr>
            <w:tcW w:w="992" w:type="dxa"/>
            <w:shd w:val="clear" w:color="auto" w:fill="auto"/>
          </w:tcPr>
          <w:p w:rsidR="00672D37" w:rsidRPr="006826F6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672D37" w:rsidRPr="006826F6" w:rsidTr="00C44B12">
        <w:tc>
          <w:tcPr>
            <w:tcW w:w="633" w:type="dxa"/>
            <w:shd w:val="clear" w:color="auto" w:fill="auto"/>
          </w:tcPr>
          <w:p w:rsidR="00672D37" w:rsidRPr="006826F6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672D37" w:rsidRPr="006826F6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>олейбол</w:t>
            </w:r>
          </w:p>
        </w:tc>
        <w:tc>
          <w:tcPr>
            <w:tcW w:w="1552" w:type="dxa"/>
            <w:shd w:val="clear" w:color="auto" w:fill="auto"/>
          </w:tcPr>
          <w:p w:rsidR="00672D37" w:rsidRPr="006826F6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672D37" w:rsidRPr="006826F6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6F6">
              <w:rPr>
                <w:rFonts w:ascii="Times New Roman" w:hAnsi="Times New Roman"/>
                <w:sz w:val="28"/>
                <w:szCs w:val="28"/>
              </w:rPr>
              <w:t>Команда девушек 1 место</w:t>
            </w:r>
            <w:r w:rsidRPr="006826F6">
              <w:t xml:space="preserve"> </w:t>
            </w:r>
            <w:r w:rsidRPr="006826F6">
              <w:rPr>
                <w:rFonts w:ascii="Times New Roman" w:hAnsi="Times New Roman"/>
                <w:sz w:val="28"/>
                <w:szCs w:val="28"/>
              </w:rPr>
              <w:t xml:space="preserve">в Первенстве </w:t>
            </w:r>
            <w:proofErr w:type="spellStart"/>
            <w:r w:rsidRPr="006826F6"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 района по волейболу среди школьников </w:t>
            </w:r>
            <w:proofErr w:type="gramStart"/>
            <w:r w:rsidRPr="006826F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826F6">
              <w:rPr>
                <w:rFonts w:ascii="Times New Roman" w:hAnsi="Times New Roman"/>
                <w:sz w:val="28"/>
                <w:szCs w:val="28"/>
              </w:rPr>
              <w:t xml:space="preserve">. Сердобска  </w:t>
            </w:r>
          </w:p>
        </w:tc>
        <w:tc>
          <w:tcPr>
            <w:tcW w:w="992" w:type="dxa"/>
            <w:shd w:val="clear" w:color="auto" w:fill="auto"/>
          </w:tcPr>
          <w:p w:rsidR="00672D37" w:rsidRPr="006826F6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672D37" w:rsidRPr="006826F6" w:rsidTr="00C44B12">
        <w:tc>
          <w:tcPr>
            <w:tcW w:w="633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2885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Спартакиада трудовых коллективов</w:t>
            </w:r>
          </w:p>
        </w:tc>
        <w:tc>
          <w:tcPr>
            <w:tcW w:w="1552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 МОУ СОШ № 4г. Сердобска</w:t>
            </w:r>
          </w:p>
          <w:p w:rsidR="00672D37" w:rsidRPr="004D7CE8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участница соревнований</w:t>
            </w:r>
            <w:r w:rsidRPr="00E607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районной Спартакиады работников образовательных учреждений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672D37" w:rsidRPr="006826F6" w:rsidTr="00C44B12">
        <w:tc>
          <w:tcPr>
            <w:tcW w:w="633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45. </w:t>
            </w:r>
          </w:p>
        </w:tc>
        <w:tc>
          <w:tcPr>
            <w:tcW w:w="2885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Народный жим</w:t>
            </w:r>
          </w:p>
        </w:tc>
        <w:tc>
          <w:tcPr>
            <w:tcW w:w="1552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 Кирилл 1 место по народному жиму в весовой категории 67.5 кг среди юношей 14-17 лет с результатом 41 повторение</w:t>
            </w:r>
          </w:p>
        </w:tc>
        <w:tc>
          <w:tcPr>
            <w:tcW w:w="992" w:type="dxa"/>
            <w:shd w:val="clear" w:color="auto" w:fill="auto"/>
          </w:tcPr>
          <w:p w:rsidR="00672D37" w:rsidRDefault="00672D37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672D37" w:rsidRPr="006826F6" w:rsidTr="00C44B12">
        <w:tc>
          <w:tcPr>
            <w:tcW w:w="633" w:type="dxa"/>
            <w:shd w:val="clear" w:color="auto" w:fill="auto"/>
          </w:tcPr>
          <w:p w:rsidR="00672D37" w:rsidRDefault="00B422C8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672D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Футбол</w:t>
            </w:r>
          </w:p>
        </w:tc>
        <w:tc>
          <w:tcPr>
            <w:tcW w:w="1552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место Команда «Березки» в соревнованиях по футболу среди школьных и дворовых команд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 в сезоне 2020 года</w:t>
            </w:r>
          </w:p>
        </w:tc>
        <w:tc>
          <w:tcPr>
            <w:tcW w:w="992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</w:t>
            </w:r>
          </w:p>
        </w:tc>
      </w:tr>
      <w:tr w:rsidR="00672D37" w:rsidRPr="006826F6" w:rsidTr="00C44B12">
        <w:tc>
          <w:tcPr>
            <w:tcW w:w="633" w:type="dxa"/>
            <w:shd w:val="clear" w:color="auto" w:fill="auto"/>
          </w:tcPr>
          <w:p w:rsidR="00672D37" w:rsidRDefault="00B422C8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672D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Мини- футбол</w:t>
            </w:r>
          </w:p>
        </w:tc>
        <w:tc>
          <w:tcPr>
            <w:tcW w:w="1552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 место команда «Березки» в Открытом первенстве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 по мини- футболу</w:t>
            </w:r>
          </w:p>
        </w:tc>
        <w:tc>
          <w:tcPr>
            <w:tcW w:w="992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</w:t>
            </w:r>
          </w:p>
        </w:tc>
      </w:tr>
      <w:tr w:rsidR="00672D37" w:rsidRPr="006826F6" w:rsidTr="00C44B12">
        <w:tc>
          <w:tcPr>
            <w:tcW w:w="633" w:type="dxa"/>
            <w:shd w:val="clear" w:color="auto" w:fill="auto"/>
          </w:tcPr>
          <w:p w:rsidR="00672D37" w:rsidRDefault="00B422C8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672D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Баскетбол</w:t>
            </w:r>
          </w:p>
        </w:tc>
        <w:tc>
          <w:tcPr>
            <w:tcW w:w="1552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место команда юношей в Открытом первенстве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 по баскетболу</w:t>
            </w:r>
          </w:p>
        </w:tc>
        <w:tc>
          <w:tcPr>
            <w:tcW w:w="992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</w:t>
            </w:r>
          </w:p>
        </w:tc>
      </w:tr>
      <w:tr w:rsidR="00672D37" w:rsidRPr="006826F6" w:rsidTr="00C44B12">
        <w:tc>
          <w:tcPr>
            <w:tcW w:w="633" w:type="dxa"/>
            <w:shd w:val="clear" w:color="auto" w:fill="auto"/>
          </w:tcPr>
          <w:p w:rsidR="00672D37" w:rsidRDefault="00B422C8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672D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Фестиваль ГТО</w:t>
            </w:r>
          </w:p>
        </w:tc>
        <w:tc>
          <w:tcPr>
            <w:tcW w:w="1552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672D37" w:rsidRPr="00B422C8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место на дистанции 1 км Ильин Никита во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Фестивале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ГТО «Игры отважных»</w:t>
            </w:r>
          </w:p>
        </w:tc>
        <w:tc>
          <w:tcPr>
            <w:tcW w:w="992" w:type="dxa"/>
            <w:shd w:val="clear" w:color="auto" w:fill="auto"/>
          </w:tcPr>
          <w:p w:rsidR="00672D37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2020</w:t>
            </w:r>
          </w:p>
        </w:tc>
      </w:tr>
      <w:tr w:rsidR="00B422C8" w:rsidRPr="006826F6" w:rsidTr="00C44B12">
        <w:tc>
          <w:tcPr>
            <w:tcW w:w="633" w:type="dxa"/>
            <w:shd w:val="clear" w:color="auto" w:fill="auto"/>
          </w:tcPr>
          <w:p w:rsidR="00B422C8" w:rsidRDefault="00B422C8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2885" w:type="dxa"/>
            <w:shd w:val="clear" w:color="auto" w:fill="auto"/>
          </w:tcPr>
          <w:p w:rsidR="00B422C8" w:rsidRPr="00E60756" w:rsidRDefault="00B422C8" w:rsidP="00AD04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Фестиваль ГТО</w:t>
            </w:r>
          </w:p>
        </w:tc>
        <w:tc>
          <w:tcPr>
            <w:tcW w:w="1552" w:type="dxa"/>
            <w:shd w:val="clear" w:color="auto" w:fill="auto"/>
          </w:tcPr>
          <w:p w:rsidR="00B422C8" w:rsidRPr="00E60756" w:rsidRDefault="00B422C8" w:rsidP="00AD04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B422C8" w:rsidRPr="00B422C8" w:rsidRDefault="00B422C8" w:rsidP="00AD04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место на этапе  «Полоса препятствий» Ильин Никита во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Фестивале ГТО «Игры отважных»</w:t>
            </w:r>
          </w:p>
        </w:tc>
        <w:tc>
          <w:tcPr>
            <w:tcW w:w="992" w:type="dxa"/>
            <w:shd w:val="clear" w:color="auto" w:fill="auto"/>
          </w:tcPr>
          <w:p w:rsidR="00B422C8" w:rsidRPr="00E60756" w:rsidRDefault="00B422C8" w:rsidP="00AD04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</w:t>
            </w:r>
          </w:p>
        </w:tc>
      </w:tr>
      <w:tr w:rsidR="00B422C8" w:rsidRPr="006826F6" w:rsidTr="00C44B12">
        <w:tc>
          <w:tcPr>
            <w:tcW w:w="633" w:type="dxa"/>
            <w:shd w:val="clear" w:color="auto" w:fill="auto"/>
          </w:tcPr>
          <w:p w:rsidR="00B422C8" w:rsidRDefault="00B422C8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2885" w:type="dxa"/>
            <w:shd w:val="clear" w:color="auto" w:fill="auto"/>
          </w:tcPr>
          <w:p w:rsidR="00B422C8" w:rsidRPr="00E60756" w:rsidRDefault="00B422C8" w:rsidP="00AD04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Фестиваль ГТО</w:t>
            </w:r>
          </w:p>
        </w:tc>
        <w:tc>
          <w:tcPr>
            <w:tcW w:w="1552" w:type="dxa"/>
            <w:shd w:val="clear" w:color="auto" w:fill="auto"/>
          </w:tcPr>
          <w:p w:rsidR="00B422C8" w:rsidRPr="00E60756" w:rsidRDefault="00B422C8" w:rsidP="00AD04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B422C8" w:rsidRPr="00B422C8" w:rsidRDefault="00B422C8" w:rsidP="00AD04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место на этапе  «Полоса препятствий» Петрова Вероника во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Фестивале ГТО «Игры отважных»</w:t>
            </w:r>
          </w:p>
        </w:tc>
        <w:tc>
          <w:tcPr>
            <w:tcW w:w="992" w:type="dxa"/>
            <w:shd w:val="clear" w:color="auto" w:fill="auto"/>
          </w:tcPr>
          <w:p w:rsidR="00B422C8" w:rsidRPr="00E60756" w:rsidRDefault="00B422C8" w:rsidP="00AD04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</w:t>
            </w:r>
          </w:p>
        </w:tc>
      </w:tr>
      <w:tr w:rsidR="00B422C8" w:rsidRPr="006826F6" w:rsidTr="00C44B12">
        <w:tc>
          <w:tcPr>
            <w:tcW w:w="633" w:type="dxa"/>
            <w:shd w:val="clear" w:color="auto" w:fill="auto"/>
          </w:tcPr>
          <w:p w:rsidR="00B422C8" w:rsidRDefault="00B422C8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2885" w:type="dxa"/>
            <w:shd w:val="clear" w:color="auto" w:fill="auto"/>
          </w:tcPr>
          <w:p w:rsidR="00B422C8" w:rsidRPr="00E60756" w:rsidRDefault="00B422C8" w:rsidP="00AD04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Фестиваль ГТО</w:t>
            </w:r>
          </w:p>
        </w:tc>
        <w:tc>
          <w:tcPr>
            <w:tcW w:w="1552" w:type="dxa"/>
            <w:shd w:val="clear" w:color="auto" w:fill="auto"/>
          </w:tcPr>
          <w:p w:rsidR="00B422C8" w:rsidRPr="00E60756" w:rsidRDefault="00B422C8" w:rsidP="00AD04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B422C8" w:rsidRPr="00B422C8" w:rsidRDefault="00B422C8" w:rsidP="00B422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место Команда МОУ СОШ № 4 г. Сердобска во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Фестивале ГТО «Игры отважных»</w:t>
            </w:r>
          </w:p>
        </w:tc>
        <w:tc>
          <w:tcPr>
            <w:tcW w:w="992" w:type="dxa"/>
            <w:shd w:val="clear" w:color="auto" w:fill="auto"/>
          </w:tcPr>
          <w:p w:rsidR="00B422C8" w:rsidRPr="00E60756" w:rsidRDefault="00B422C8" w:rsidP="00AD04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</w:t>
            </w:r>
          </w:p>
        </w:tc>
      </w:tr>
      <w:tr w:rsidR="00B422C8" w:rsidRPr="006826F6" w:rsidTr="00C44B12">
        <w:tc>
          <w:tcPr>
            <w:tcW w:w="633" w:type="dxa"/>
            <w:shd w:val="clear" w:color="auto" w:fill="auto"/>
          </w:tcPr>
          <w:p w:rsidR="00B422C8" w:rsidRDefault="00B422C8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2885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Благодарность</w:t>
            </w:r>
          </w:p>
        </w:tc>
        <w:tc>
          <w:tcPr>
            <w:tcW w:w="1552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Районный - областной</w:t>
            </w:r>
          </w:p>
        </w:tc>
        <w:tc>
          <w:tcPr>
            <w:tcW w:w="3969" w:type="dxa"/>
            <w:shd w:val="clear" w:color="auto" w:fill="auto"/>
          </w:tcPr>
          <w:p w:rsidR="00B422C8" w:rsidRPr="00E60756" w:rsidRDefault="00B422C8" w:rsidP="00F22E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Сергеевой Наталье Владимировне (учителю физической культуры) за </w:t>
            </w:r>
            <w:r w:rsidR="00F22E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активное участие в проведении </w:t>
            </w:r>
            <w:r w:rsidR="00F22E1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="00F22E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Фестивале ГТО «Игры </w:t>
            </w:r>
            <w:proofErr w:type="gramStart"/>
            <w:r w:rsidR="00F22E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отважных</w:t>
            </w:r>
            <w:proofErr w:type="gramEnd"/>
            <w:r w:rsidR="00F22E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422C8" w:rsidRPr="00E60756" w:rsidRDefault="00F22E1C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</w:t>
            </w:r>
          </w:p>
        </w:tc>
      </w:tr>
      <w:tr w:rsidR="00B422C8" w:rsidRPr="006826F6" w:rsidTr="00C44B12">
        <w:tc>
          <w:tcPr>
            <w:tcW w:w="633" w:type="dxa"/>
            <w:shd w:val="clear" w:color="auto" w:fill="auto"/>
          </w:tcPr>
          <w:p w:rsidR="00B422C8" w:rsidRDefault="00F22E1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B422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Почетная грамота</w:t>
            </w:r>
          </w:p>
        </w:tc>
        <w:tc>
          <w:tcPr>
            <w:tcW w:w="1552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Сергеевой Наталье Владимировне (учителю физической культуры) за большой вклад в пропаганду и развитие физической культуры и спорта </w:t>
            </w:r>
            <w:proofErr w:type="gramStart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Сердобском</w:t>
            </w:r>
            <w:proofErr w:type="gramEnd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992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</w:t>
            </w:r>
          </w:p>
        </w:tc>
      </w:tr>
      <w:tr w:rsidR="00B422C8" w:rsidRPr="006826F6" w:rsidTr="00C44B12">
        <w:tc>
          <w:tcPr>
            <w:tcW w:w="633" w:type="dxa"/>
            <w:shd w:val="clear" w:color="auto" w:fill="auto"/>
          </w:tcPr>
          <w:p w:rsidR="00B422C8" w:rsidRDefault="00F22E1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B422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Почетная грамота</w:t>
            </w:r>
          </w:p>
        </w:tc>
        <w:tc>
          <w:tcPr>
            <w:tcW w:w="1552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Сергеевой Любовь Анатольевне (учителю физической культуры) за большой вклад в пропаганду и развитие физической культуры и спорта </w:t>
            </w:r>
            <w:proofErr w:type="gramStart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Сердобском</w:t>
            </w:r>
            <w:proofErr w:type="gramEnd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992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</w:t>
            </w:r>
          </w:p>
        </w:tc>
      </w:tr>
      <w:tr w:rsidR="00B422C8" w:rsidRPr="006826F6" w:rsidTr="00C44B12">
        <w:tc>
          <w:tcPr>
            <w:tcW w:w="633" w:type="dxa"/>
            <w:shd w:val="clear" w:color="auto" w:fill="auto"/>
          </w:tcPr>
          <w:p w:rsidR="00B422C8" w:rsidRDefault="00F22E1C" w:rsidP="000A1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="00B422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885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Районная Спартакиада  среди общеобразовательных школ</w:t>
            </w:r>
          </w:p>
        </w:tc>
        <w:tc>
          <w:tcPr>
            <w:tcW w:w="1552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Команда МОУ СОШ № 4 г. Сердобска, занявшая</w:t>
            </w:r>
          </w:p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место в общекомандном зачете  районной Спартакиады среди общеобразовательных школ </w:t>
            </w:r>
            <w:proofErr w:type="spellStart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Сердобского</w:t>
            </w:r>
            <w:proofErr w:type="spellEnd"/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 в сезоне 2019-2020 учебного года.</w:t>
            </w:r>
          </w:p>
        </w:tc>
        <w:tc>
          <w:tcPr>
            <w:tcW w:w="992" w:type="dxa"/>
            <w:shd w:val="clear" w:color="auto" w:fill="auto"/>
          </w:tcPr>
          <w:p w:rsidR="00B422C8" w:rsidRPr="00E60756" w:rsidRDefault="00B422C8" w:rsidP="000A1B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7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</w:t>
            </w:r>
          </w:p>
        </w:tc>
      </w:tr>
    </w:tbl>
    <w:p w:rsidR="00F47AC3" w:rsidRDefault="00F47AC3"/>
    <w:sectPr w:rsidR="00F47AC3" w:rsidSect="00F4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81B82"/>
    <w:rsid w:val="000A1B05"/>
    <w:rsid w:val="00181B82"/>
    <w:rsid w:val="00213B90"/>
    <w:rsid w:val="0024022E"/>
    <w:rsid w:val="00274B68"/>
    <w:rsid w:val="00672D37"/>
    <w:rsid w:val="00782C3A"/>
    <w:rsid w:val="00801BF6"/>
    <w:rsid w:val="00B422C8"/>
    <w:rsid w:val="00C44B12"/>
    <w:rsid w:val="00CF2A4C"/>
    <w:rsid w:val="00DE254E"/>
    <w:rsid w:val="00E20F0B"/>
    <w:rsid w:val="00E60756"/>
    <w:rsid w:val="00F22E1C"/>
    <w:rsid w:val="00F47AC3"/>
    <w:rsid w:val="00F7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user</cp:lastModifiedBy>
  <cp:revision>5</cp:revision>
  <dcterms:created xsi:type="dcterms:W3CDTF">2020-10-26T17:24:00Z</dcterms:created>
  <dcterms:modified xsi:type="dcterms:W3CDTF">2022-04-27T05:51:00Z</dcterms:modified>
</cp:coreProperties>
</file>